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7D" w:rsidRDefault="0013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D7D" w:rsidRDefault="0047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132D7D" w:rsidRDefault="0047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воспитательных мероприятий оздоровительного лагеря</w:t>
      </w:r>
    </w:p>
    <w:p w:rsidR="00132D7D" w:rsidRDefault="0047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круглосуточным пребыванием детей </w:t>
      </w:r>
    </w:p>
    <w:p w:rsidR="00132D7D" w:rsidRDefault="0047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«Созвездие льва» </w:t>
      </w:r>
    </w:p>
    <w:p w:rsidR="00132D7D" w:rsidRDefault="0047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образованию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Молодечненского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райисполкома </w:t>
      </w:r>
    </w:p>
    <w:p w:rsidR="00132D7D" w:rsidRDefault="0047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ГУО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Радошковичская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№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Молодечненского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</w:p>
    <w:p w:rsidR="00132D7D" w:rsidRDefault="0047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07.08.2023-24.08.2023</w:t>
      </w:r>
    </w:p>
    <w:p w:rsidR="00132D7D" w:rsidRDefault="00132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D7D" w:rsidRDefault="0047348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Акция «Правильное лето».</w:t>
      </w:r>
    </w:p>
    <w:p w:rsidR="00132D7D" w:rsidRDefault="0047348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Девиз: «Солнечно, радостно, классно – лето пройдет не напрасно!».</w:t>
      </w:r>
    </w:p>
    <w:p w:rsidR="00132D7D" w:rsidRDefault="0047348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 создание благоприятных условий для оздоровления и отдыха, развитие навыков творческой и интеллектуальной деятельности учащихся, коммуникативного и социального потенциала личности.</w:t>
      </w:r>
    </w:p>
    <w:p w:rsidR="00132D7D" w:rsidRDefault="0047348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32D7D" w:rsidRDefault="0047348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прививать учащимся навыки здорового образа жизни и осознанного отношения к здоровью;</w:t>
      </w:r>
    </w:p>
    <w:p w:rsidR="00132D7D" w:rsidRDefault="0047348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интеллектуальные и творческие способности, </w:t>
      </w:r>
      <w:r w:rsidR="00CD4844">
        <w:rPr>
          <w:rFonts w:ascii="Times New Roman" w:eastAsia="Times New Roman" w:hAnsi="Times New Roman" w:cs="Times New Roman"/>
          <w:sz w:val="28"/>
          <w:szCs w:val="28"/>
        </w:rPr>
        <w:t>расширять кругозор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D7D" w:rsidRDefault="0047348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развитию коммуникативных навыков, умений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 исследовательской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поисковой деятельности;</w:t>
      </w:r>
    </w:p>
    <w:p w:rsidR="00132D7D" w:rsidRDefault="0047348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чувство любви к малой родине и гордость за Беларусь;</w:t>
      </w:r>
    </w:p>
    <w:p w:rsidR="00132D7D" w:rsidRDefault="0047348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содействовать созданию благоприятной атмосферы для оздоровления и отдыха.</w:t>
      </w:r>
    </w:p>
    <w:p w:rsidR="00132D7D" w:rsidRDefault="00132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1087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1958"/>
        <w:gridCol w:w="900"/>
        <w:gridCol w:w="2349"/>
      </w:tblGrid>
      <w:tr w:rsidR="00132D7D">
        <w:trPr>
          <w:tblHeader/>
        </w:trPr>
        <w:tc>
          <w:tcPr>
            <w:tcW w:w="567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Время, место проведения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</w:t>
            </w:r>
          </w:p>
        </w:tc>
        <w:tc>
          <w:tcPr>
            <w:tcW w:w="2349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32D7D">
        <w:tc>
          <w:tcPr>
            <w:tcW w:w="5670" w:type="dxa"/>
          </w:tcPr>
          <w:p w:rsidR="00132D7D" w:rsidRPr="00CD4844" w:rsidRDefault="0047348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07.08.2023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Заезд в лагерь: регистрация, расселение</w:t>
            </w:r>
          </w:p>
          <w:p w:rsidR="00132D7D" w:rsidRDefault="00132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8.00-12.00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вестибюль, корпуса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Хорошко Т.А., воспитатели 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общения «Давайте познакомимся!»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«Правила, обязательные для всех»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«Соблюдай правила безопасности»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«Пожарная эвакуация»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корпуса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 открытию лагеря: оформление отрядной газеты, эмблемы, название отряда, разучивание девиза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выборы актива отряда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14.00-16.30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корпуса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Торжественное открытие лагеря 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«Наши символы – наша гордость»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Петровская И.С., воспитатели 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с интерактивными играми 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вместе – мы одна команда!»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площадка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медблоком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Петровская И.С., воспитатели </w:t>
            </w:r>
          </w:p>
        </w:tc>
      </w:tr>
      <w:tr w:rsidR="00132D7D">
        <w:tc>
          <w:tcPr>
            <w:tcW w:w="5670" w:type="dxa"/>
          </w:tcPr>
          <w:p w:rsidR="00132D7D" w:rsidRPr="00CD4844" w:rsidRDefault="0047348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08.07.2023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краеведческий музей 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Родина – Беларусь»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9.30-10.00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10.30-11.00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Калейдоскоп спортивных игр 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 всегда впереди!»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11.30-13.00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«Подари улыбку другу»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«Музыка нас объединяет»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площадка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медблоком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Pr="00CD4844" w:rsidRDefault="0047348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09.08.2023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«Меткий стрелок»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«Геноцид белорусского народа» (посещение захоронения «Могила жертв геноцида в годы Великой Отечественной войны», памятников в парке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г.п.Радошковичи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9.30-10.30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«Эмблема моего отряда» в рамках Года мира и созидания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Культурно-патриотический киномарафон «Смотри и помни»: просмотр фильма «Брестская крепость»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19.30-21.30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Pr="00CD4844" w:rsidRDefault="0047348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10.08.2023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</w:t>
            </w:r>
            <w:r w:rsidR="00C43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в церковь Святого Ильи </w:t>
            </w:r>
            <w:proofErr w:type="spellStart"/>
            <w:r w:rsidR="00C4367B">
              <w:rPr>
                <w:rFonts w:ascii="Times New Roman" w:eastAsia="Times New Roman" w:hAnsi="Times New Roman" w:cs="Times New Roman"/>
                <w:sz w:val="28"/>
                <w:szCs w:val="28"/>
              </w:rPr>
              <w:t>г.п.Радошковичи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«Ступеньки к храму»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мероприятие с использованием цифрового сервиса «Шаг в профессию»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«Выше, быстрее, сильнее»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«Пять секунд на размышление»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с мини-конкурсами 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«Танцуем вместе»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Pr="00CD4844" w:rsidRDefault="0047348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11.08.2023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пожарно-аварийную спасательную часть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г.п.Радошковичи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Молодечненского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ГРОЧС «Помощь рядом: профессия спасателя-пожарного»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9.30-10.30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Подвижные игры «Вперед, к победе!»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9.30-10.30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-игра «50 вопросов о Беларуси»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«Летние ритмы»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медблоком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Pr="00CD4844" w:rsidRDefault="0047348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12.08.2023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спортивно-патриотической игре «Зарница»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9.30-13.00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Спортивно-патриотическая игра «Зарница»: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строя и песни;</w:t>
            </w:r>
          </w:p>
          <w:p w:rsidR="00132D7D" w:rsidRDefault="00132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D7D" w:rsidRDefault="00132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«Армейский марш-бросок»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17.15-17.45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перед школой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18.00-19.00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Петровская И.С., воспитатели</w:t>
            </w:r>
          </w:p>
          <w:p w:rsidR="00132D7D" w:rsidRDefault="00132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«Весело проведем время»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медблоком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Pr="00CD4844" w:rsidRDefault="0047348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13.08.2023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эстафета «Мы за здоровый образ жизни!»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9.30-10.30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Гражданско-патриотический проект «Иди и смотри»: экскурсия в музей воздушных и огненных таранов «Подвиг летчиков в военное и мирное время», викторина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12.30-13.30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Культурно-патриотический киномарафон «Смотри и помни»: просмотр фильма «Альпийская баллада»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17.15-19.00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«Олимпийские надежды»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20.00-21.00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Петровская И.С., воспитатели </w:t>
            </w:r>
          </w:p>
        </w:tc>
      </w:tr>
      <w:tr w:rsidR="00132D7D">
        <w:tc>
          <w:tcPr>
            <w:tcW w:w="5670" w:type="dxa"/>
          </w:tcPr>
          <w:p w:rsidR="00132D7D" w:rsidRPr="00CD4844" w:rsidRDefault="0047348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14.08.2023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музей-усадьбу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Я.Купала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д.Вязынка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«140 год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нараджэння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пісьменнікаў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Купалы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Коласа»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д.Вязынка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rPr>
          <w:trHeight w:val="838"/>
        </w:trPr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Шоу-программа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Рыцарский турнир»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Культурно-патриотический киномарафон «Смотри и помни»: просмотр фильма «Я родом из детства»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Pr="00CD4844" w:rsidRDefault="0047348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15.08.2023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</w:t>
            </w:r>
            <w:r w:rsidR="00C43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в церковь Святого Ильи </w:t>
            </w:r>
            <w:proofErr w:type="spellStart"/>
            <w:r w:rsidR="00C4367B">
              <w:rPr>
                <w:rFonts w:ascii="Times New Roman" w:eastAsia="Times New Roman" w:hAnsi="Times New Roman" w:cs="Times New Roman"/>
                <w:sz w:val="28"/>
                <w:szCs w:val="28"/>
              </w:rPr>
              <w:t>г.п.Радошковичи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«Правила добрых дел»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поединок «Один за всех и все за одного»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11.00-13.00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Шоу-программа «Мисс Лагерь»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«Танцуй и пой вместе с нами»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медблоком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Pr="00CD4844" w:rsidRDefault="0047348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16.08.2023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</w:t>
            </w:r>
            <w:r w:rsidR="00C43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в церковь Святого Ильи </w:t>
            </w:r>
            <w:proofErr w:type="spellStart"/>
            <w:r w:rsidR="00C4367B">
              <w:rPr>
                <w:rFonts w:ascii="Times New Roman" w:eastAsia="Times New Roman" w:hAnsi="Times New Roman" w:cs="Times New Roman"/>
                <w:sz w:val="28"/>
                <w:szCs w:val="28"/>
              </w:rPr>
              <w:t>г.п.Радошковичи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«Православный храм -</w:t>
            </w:r>
            <w:r w:rsidR="00CD4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 Божий»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«Волшебный обруч»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игра «Беларусь.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Традыцыі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сучаснасць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«Творим, созидаем и отдыхаем»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медблоком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Pr="00CD4844" w:rsidRDefault="0047348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17.08.2023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D4844">
        <w:tc>
          <w:tcPr>
            <w:tcW w:w="5670" w:type="dxa"/>
          </w:tcPr>
          <w:p w:rsidR="00CD4844" w:rsidRPr="00CD4844" w:rsidRDefault="00CD4844" w:rsidP="00CD48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8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Поездка в мемориальный комплекс «Хатынь», беседа «Люди добрые, помните……»</w:t>
            </w:r>
          </w:p>
        </w:tc>
        <w:tc>
          <w:tcPr>
            <w:tcW w:w="1958" w:type="dxa"/>
          </w:tcPr>
          <w:p w:rsidR="00CD4844" w:rsidRPr="00CD4844" w:rsidRDefault="00CD48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844">
              <w:rPr>
                <w:rFonts w:ascii="Times New Roman" w:eastAsia="Times New Roman" w:hAnsi="Times New Roman" w:cs="Times New Roman"/>
                <w:sz w:val="28"/>
                <w:szCs w:val="28"/>
              </w:rPr>
              <w:t>9.30-13.30</w:t>
            </w:r>
          </w:p>
        </w:tc>
        <w:tc>
          <w:tcPr>
            <w:tcW w:w="900" w:type="dxa"/>
          </w:tcPr>
          <w:p w:rsidR="00CD4844" w:rsidRPr="00CD4844" w:rsidRDefault="00CD48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844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49" w:type="dxa"/>
          </w:tcPr>
          <w:p w:rsidR="00CD4844" w:rsidRPr="00CD4844" w:rsidRDefault="00CD48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84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«Никто не забыт. Ничто не забыто!»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 «Полоса препятствий»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творчества «Сказка на новый лад»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«Лето звонкое, будь со мной»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медблоком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18.08.2023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эстафеты «В здоровом теле – здоровый дух»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воспитатели</w:t>
            </w:r>
          </w:p>
        </w:tc>
      </w:tr>
      <w:tr w:rsidR="00132D7D">
        <w:trPr>
          <w:trHeight w:val="673"/>
        </w:trPr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«Собери кроссворд»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Культурно-патриотический киномарафон «Смотри и помни»: просмотр фильма «Возьму твою боль»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19.08.2023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«Никто не забыт. Ничто не забыто!»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Командная эстафета «О, спорт, ты – жизнь!»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экологической грамотности</w:t>
            </w:r>
          </w:p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«Береги свою планету – ведь другой похожей нету»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«Яблочные посиделки»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медблоком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20.08.2023</w:t>
            </w:r>
          </w:p>
        </w:tc>
        <w:tc>
          <w:tcPr>
            <w:tcW w:w="1958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32D7D" w:rsidRDefault="00132D7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Поездка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экскурсия в центр культурно-воспитательной работы Министерства внутренних дел Республики Беларусь; посещение Площади Победы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9.30-14.00</w:t>
            </w:r>
          </w:p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  <w:p w:rsidR="00132D7D" w:rsidRDefault="00132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«Угадай мелодию»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17.30-18.30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132D7D">
        <w:tc>
          <w:tcPr>
            <w:tcW w:w="5670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«Лучший день»</w:t>
            </w:r>
          </w:p>
        </w:tc>
        <w:tc>
          <w:tcPr>
            <w:tcW w:w="1958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21.00</w:t>
            </w:r>
          </w:p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медблоком</w:t>
            </w:r>
            <w:proofErr w:type="spellEnd"/>
          </w:p>
        </w:tc>
        <w:tc>
          <w:tcPr>
            <w:tcW w:w="900" w:type="dxa"/>
          </w:tcPr>
          <w:p w:rsidR="00132D7D" w:rsidRDefault="00473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132D7D" w:rsidRDefault="00473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C4367B">
        <w:tc>
          <w:tcPr>
            <w:tcW w:w="5670" w:type="dxa"/>
          </w:tcPr>
          <w:p w:rsidR="00C4367B" w:rsidRDefault="00C4367B" w:rsidP="00C43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.08.2023</w:t>
            </w:r>
          </w:p>
        </w:tc>
        <w:tc>
          <w:tcPr>
            <w:tcW w:w="1958" w:type="dxa"/>
          </w:tcPr>
          <w:p w:rsidR="00C4367B" w:rsidRDefault="00C43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4367B" w:rsidRDefault="00C43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C4367B" w:rsidRDefault="00C436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67B">
        <w:tc>
          <w:tcPr>
            <w:tcW w:w="5670" w:type="dxa"/>
          </w:tcPr>
          <w:p w:rsidR="00C4367B" w:rsidRDefault="00C4367B" w:rsidP="00C4367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7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«Летом время не теряй, сил, здоровья набирай»</w:t>
            </w:r>
          </w:p>
        </w:tc>
        <w:tc>
          <w:tcPr>
            <w:tcW w:w="1958" w:type="dxa"/>
          </w:tcPr>
          <w:p w:rsidR="00C4367B" w:rsidRDefault="00C4367B" w:rsidP="00C43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9.30-12.30</w:t>
            </w:r>
          </w:p>
          <w:p w:rsidR="00C4367B" w:rsidRDefault="00C4367B" w:rsidP="00C4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C4367B" w:rsidRDefault="00C4367B" w:rsidP="00C43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  <w:p w:rsidR="00C4367B" w:rsidRDefault="00C4367B" w:rsidP="00C43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C4367B" w:rsidRDefault="00C4367B" w:rsidP="00C436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C4367B" w:rsidRDefault="00C4367B" w:rsidP="00C436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666A">
        <w:tc>
          <w:tcPr>
            <w:tcW w:w="5670" w:type="dxa"/>
          </w:tcPr>
          <w:p w:rsidR="0066666A" w:rsidRDefault="0066666A" w:rsidP="0066666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sz w:val="28"/>
                <w:szCs w:val="28"/>
              </w:rPr>
              <w:t>-ринг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«Жить без этого можно!»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17.30-18.30</w:t>
            </w:r>
          </w:p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66666A">
        <w:tc>
          <w:tcPr>
            <w:tcW w:w="5670" w:type="dxa"/>
          </w:tcPr>
          <w:p w:rsidR="0066666A" w:rsidRPr="00C4367B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7B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сильных, смелых, ловких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20.00-21.00</w:t>
            </w:r>
          </w:p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Петровская И.С., воспитатели </w:t>
            </w:r>
          </w:p>
        </w:tc>
      </w:tr>
      <w:tr w:rsidR="0066666A">
        <w:tc>
          <w:tcPr>
            <w:tcW w:w="567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.08.2023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666A">
        <w:tc>
          <w:tcPr>
            <w:tcW w:w="5670" w:type="dxa"/>
          </w:tcPr>
          <w:p w:rsidR="0066666A" w:rsidRPr="00C4367B" w:rsidRDefault="0066666A" w:rsidP="0066666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7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конкурсы, соревнования под девизом «Солнце, 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 и вода- ниши лучшие друзья»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9.30-12.30</w:t>
            </w:r>
          </w:p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666A">
        <w:tc>
          <w:tcPr>
            <w:tcW w:w="5670" w:type="dxa"/>
          </w:tcPr>
          <w:p w:rsidR="0066666A" w:rsidRP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66A">
              <w:rPr>
                <w:rFonts w:ascii="Times New Roman" w:eastAsia="Times New Roman" w:hAnsi="Times New Roman" w:cs="Times New Roman"/>
                <w:sz w:val="28"/>
                <w:szCs w:val="28"/>
              </w:rPr>
              <w:t>Своя игра «Моя родина – Беларусь»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17.30-18.30</w:t>
            </w:r>
          </w:p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66666A">
        <w:tc>
          <w:tcPr>
            <w:tcW w:w="5670" w:type="dxa"/>
          </w:tcPr>
          <w:p w:rsidR="0066666A" w:rsidRPr="0066666A" w:rsidRDefault="0066666A" w:rsidP="0066666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Чемпионат лагеря по шашкам,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бадминтону, </w:t>
            </w:r>
            <w:r w:rsidRPr="0066666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настольному теннису, перетягиванию каната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«Ищем победителя!»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20.00-21.00</w:t>
            </w:r>
          </w:p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Петровская И.С., воспитатели </w:t>
            </w:r>
          </w:p>
        </w:tc>
      </w:tr>
      <w:tr w:rsidR="0066666A">
        <w:tc>
          <w:tcPr>
            <w:tcW w:w="567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23.08.2023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6666A">
        <w:tc>
          <w:tcPr>
            <w:tcW w:w="5670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участию в фестивале талантов лагеря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666A">
        <w:tc>
          <w:tcPr>
            <w:tcW w:w="5670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«Веселые старты»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воспитатели</w:t>
            </w:r>
          </w:p>
        </w:tc>
      </w:tr>
      <w:tr w:rsidR="0066666A">
        <w:tc>
          <w:tcPr>
            <w:tcW w:w="5670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«Таланты лагеря»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17.30-18.30</w:t>
            </w:r>
          </w:p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66666A">
        <w:tc>
          <w:tcPr>
            <w:tcW w:w="5670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«До встречи, друзья!»</w:t>
            </w:r>
          </w:p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19.30-21.00</w:t>
            </w:r>
          </w:p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площадка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медблоком</w:t>
            </w:r>
            <w:proofErr w:type="spellEnd"/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1-3</w:t>
            </w: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66666A">
        <w:tc>
          <w:tcPr>
            <w:tcW w:w="567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48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24.08.2023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6666A">
        <w:tc>
          <w:tcPr>
            <w:tcW w:w="5670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Торжественная линейка, посвященная закрытию лагеря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«Наши символы – наша гордость. Поем гимн вместе»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Хорошко Т.А., Петровская И.С., воспитатели</w:t>
            </w:r>
          </w:p>
        </w:tc>
      </w:tr>
      <w:tr w:rsidR="0066666A">
        <w:tc>
          <w:tcPr>
            <w:tcW w:w="5670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 «Соблюдай правила дорожного движения»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10.30-11.30</w:t>
            </w:r>
          </w:p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66666A">
        <w:tc>
          <w:tcPr>
            <w:tcW w:w="5670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Презентация отрядных фотоальбомов </w:t>
            </w:r>
          </w:p>
          <w:p w:rsidR="0066666A" w:rsidRDefault="0066666A" w:rsidP="00666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 свидания, лагерь!»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11.30-13.00</w:t>
            </w:r>
          </w:p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вестибюль</w:t>
            </w:r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66666A">
        <w:tc>
          <w:tcPr>
            <w:tcW w:w="5670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Минута расставания «До свидания, до новых встреч!»</w:t>
            </w:r>
          </w:p>
        </w:tc>
        <w:tc>
          <w:tcPr>
            <w:tcW w:w="1958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14.00-15.00</w:t>
            </w:r>
          </w:p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</w:t>
            </w:r>
          </w:p>
        </w:tc>
        <w:tc>
          <w:tcPr>
            <w:tcW w:w="900" w:type="dxa"/>
          </w:tcPr>
          <w:p w:rsidR="0066666A" w:rsidRDefault="0066666A" w:rsidP="006666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9" w:type="dxa"/>
          </w:tcPr>
          <w:p w:rsidR="0066666A" w:rsidRDefault="0066666A" w:rsidP="0066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Хорошко Т.А., воспитатели</w:t>
            </w:r>
          </w:p>
        </w:tc>
      </w:tr>
    </w:tbl>
    <w:p w:rsidR="00132D7D" w:rsidRDefault="00132D7D">
      <w:pPr>
        <w:spacing w:after="0" w:line="28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132D7D" w:rsidSect="00CD4844">
      <w:headerReference w:type="default" r:id="rId8"/>
      <w:pgSz w:w="11906" w:h="16838"/>
      <w:pgMar w:top="1134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7D" w:rsidRDefault="0087197D">
      <w:pPr>
        <w:spacing w:after="0" w:line="240" w:lineRule="auto"/>
      </w:pPr>
      <w:r>
        <w:separator/>
      </w:r>
    </w:p>
  </w:endnote>
  <w:endnote w:type="continuationSeparator" w:id="0">
    <w:p w:rsidR="0087197D" w:rsidRDefault="0087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7D" w:rsidRDefault="0087197D">
      <w:pPr>
        <w:spacing w:after="0" w:line="240" w:lineRule="auto"/>
      </w:pPr>
      <w:r>
        <w:separator/>
      </w:r>
    </w:p>
  </w:footnote>
  <w:footnote w:type="continuationSeparator" w:id="0">
    <w:p w:rsidR="0087197D" w:rsidRDefault="0087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7B" w:rsidRDefault="00C436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B26EC">
      <w:rPr>
        <w:rFonts w:ascii="Times New Roman" w:eastAsia="Times New Roman" w:hAnsi="Times New Roman" w:cs="Times New Roman"/>
        <w:noProof/>
        <w:color w:val="000000"/>
        <w:sz w:val="24"/>
        <w:szCs w:val="24"/>
      </w:rPr>
      <w:t>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C4367B" w:rsidRDefault="00C436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D3C"/>
    <w:multiLevelType w:val="multilevel"/>
    <w:tmpl w:val="B702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D65B2"/>
    <w:multiLevelType w:val="multilevel"/>
    <w:tmpl w:val="4008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14C5D"/>
    <w:multiLevelType w:val="multilevel"/>
    <w:tmpl w:val="A2F4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27461D"/>
    <w:multiLevelType w:val="multilevel"/>
    <w:tmpl w:val="1A26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7D"/>
    <w:rsid w:val="00132D7D"/>
    <w:rsid w:val="00473482"/>
    <w:rsid w:val="0066666A"/>
    <w:rsid w:val="0087197D"/>
    <w:rsid w:val="00AD7602"/>
    <w:rsid w:val="00C4367B"/>
    <w:rsid w:val="00CD4844"/>
    <w:rsid w:val="00CE132D"/>
    <w:rsid w:val="00D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04376-1D0B-4782-918A-17AD97DF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6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107"/>
  </w:style>
  <w:style w:type="paragraph" w:styleId="a7">
    <w:name w:val="footer"/>
    <w:basedOn w:val="a"/>
    <w:link w:val="a8"/>
    <w:uiPriority w:val="99"/>
    <w:unhideWhenUsed/>
    <w:rsid w:val="001A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107"/>
  </w:style>
  <w:style w:type="paragraph" w:styleId="a9">
    <w:name w:val="Balloon Text"/>
    <w:basedOn w:val="a"/>
    <w:link w:val="aa"/>
    <w:uiPriority w:val="99"/>
    <w:semiHidden/>
    <w:unhideWhenUsed/>
    <w:rsid w:val="000C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137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2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25DDD"/>
    <w:rPr>
      <w:b/>
      <w:bCs/>
    </w:rPr>
  </w:style>
  <w:style w:type="character" w:customStyle="1" w:styleId="c6">
    <w:name w:val="c6"/>
    <w:basedOn w:val="a0"/>
    <w:rsid w:val="00981B16"/>
  </w:style>
  <w:style w:type="character" w:customStyle="1" w:styleId="c1">
    <w:name w:val="c1"/>
    <w:basedOn w:val="a0"/>
    <w:rsid w:val="00981B16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0akmqoh9cK2nxiqPExy/cP29Ng==">CgMxLjAyCGguZ2pkZ3hzOAByITE5YkhnRkZyMGJucVFtc0pId1E3a1JIVzJ1OXcyU1I1RA==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2023-08-03T09:19:00Z</cp:lastPrinted>
  <dcterms:created xsi:type="dcterms:W3CDTF">2022-06-18T06:39:00Z</dcterms:created>
  <dcterms:modified xsi:type="dcterms:W3CDTF">2023-08-07T19:23:00Z</dcterms:modified>
</cp:coreProperties>
</file>