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EB" w:rsidRPr="00FC5DCE" w:rsidRDefault="00936AEB" w:rsidP="00B071F8">
      <w:pPr>
        <w:pStyle w:val="a3"/>
        <w:tabs>
          <w:tab w:val="left" w:pos="9214"/>
          <w:tab w:val="left" w:pos="9356"/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5DCE">
        <w:rPr>
          <w:rFonts w:ascii="Times New Roman" w:hAnsi="Times New Roman" w:cs="Times New Roman"/>
          <w:sz w:val="28"/>
          <w:szCs w:val="28"/>
        </w:rPr>
        <w:t>ПЛАН</w:t>
      </w:r>
    </w:p>
    <w:p w:rsidR="00936AEB" w:rsidRPr="00FC5DCE" w:rsidRDefault="00936AEB" w:rsidP="00936AE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C5DCE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FC5DCE">
        <w:rPr>
          <w:rFonts w:ascii="Times New Roman" w:hAnsi="Times New Roman" w:cs="Times New Roman"/>
          <w:sz w:val="28"/>
          <w:szCs w:val="28"/>
        </w:rPr>
        <w:t>ыхава</w:t>
      </w:r>
      <w:proofErr w:type="spellEnd"/>
      <w:r w:rsidRPr="00FC5DCE">
        <w:rPr>
          <w:rFonts w:ascii="Times New Roman" w:hAnsi="Times New Roman" w:cs="Times New Roman"/>
          <w:sz w:val="28"/>
          <w:szCs w:val="28"/>
          <w:lang w:val="be-BY"/>
        </w:rPr>
        <w:t>ўчых мерапрыемстваў у шосты школьны дзень</w:t>
      </w:r>
    </w:p>
    <w:p w:rsidR="00936AEB" w:rsidRPr="00FC5DCE" w:rsidRDefault="000D5F09" w:rsidP="000D5F09">
      <w:pPr>
        <w:pStyle w:val="a3"/>
        <w:tabs>
          <w:tab w:val="center" w:pos="4961"/>
          <w:tab w:val="right" w:pos="9922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936AEB" w:rsidRPr="00FC5DCE">
        <w:rPr>
          <w:rFonts w:ascii="Times New Roman" w:hAnsi="Times New Roman" w:cs="Times New Roman"/>
          <w:sz w:val="28"/>
          <w:szCs w:val="28"/>
          <w:lang w:val="be-BY"/>
        </w:rPr>
        <w:t xml:space="preserve">у ДУА “Радашковіцкая школа-інтэрнат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B53EC" w:rsidRDefault="00936AEB" w:rsidP="009B5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C5DCE">
        <w:rPr>
          <w:rFonts w:ascii="Times New Roman" w:hAnsi="Times New Roman" w:cs="Times New Roman"/>
          <w:sz w:val="28"/>
          <w:szCs w:val="28"/>
          <w:lang w:val="be-BY"/>
        </w:rPr>
        <w:t>для дзяцей-сірот і дзяцей, якія засталіся без апекі бацькоў”</w:t>
      </w:r>
    </w:p>
    <w:p w:rsidR="009B53EC" w:rsidRPr="00F44457" w:rsidRDefault="004135BF" w:rsidP="009B53E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be-BY"/>
        </w:rPr>
        <w:t>20</w:t>
      </w:r>
      <w:r w:rsidR="00E02502" w:rsidRPr="00F44457">
        <w:rPr>
          <w:rFonts w:ascii="Times New Roman" w:hAnsi="Times New Roman" w:cs="Times New Roman"/>
          <w:b/>
          <w:i/>
          <w:sz w:val="40"/>
          <w:szCs w:val="40"/>
          <w:lang w:val="be-BY"/>
        </w:rPr>
        <w:t xml:space="preserve"> красавіка</w:t>
      </w:r>
      <w:r w:rsidR="00A967C8" w:rsidRPr="00F44457">
        <w:rPr>
          <w:rFonts w:ascii="Times New Roman" w:hAnsi="Times New Roman" w:cs="Times New Roman"/>
          <w:b/>
          <w:i/>
          <w:sz w:val="40"/>
          <w:szCs w:val="40"/>
          <w:lang w:val="be-BY"/>
        </w:rPr>
        <w:t xml:space="preserve"> </w:t>
      </w:r>
      <w:r w:rsidR="002E2995" w:rsidRPr="00F44457">
        <w:rPr>
          <w:rFonts w:ascii="Times New Roman" w:hAnsi="Times New Roman" w:cs="Times New Roman"/>
          <w:b/>
          <w:i/>
          <w:sz w:val="40"/>
          <w:szCs w:val="40"/>
          <w:lang w:val="be-BY"/>
        </w:rPr>
        <w:t>2019</w:t>
      </w:r>
      <w:r w:rsidR="00936AEB" w:rsidRPr="00F44457">
        <w:rPr>
          <w:rFonts w:ascii="Times New Roman" w:hAnsi="Times New Roman" w:cs="Times New Roman"/>
          <w:b/>
          <w:i/>
          <w:sz w:val="40"/>
          <w:szCs w:val="40"/>
          <w:lang w:val="be-BY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2759"/>
        <w:gridCol w:w="1313"/>
        <w:gridCol w:w="1805"/>
        <w:gridCol w:w="1701"/>
        <w:gridCol w:w="1950"/>
      </w:tblGrid>
      <w:tr w:rsidR="00936AEB" w:rsidRPr="005C20D5" w:rsidTr="00157924">
        <w:tc>
          <w:tcPr>
            <w:tcW w:w="610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п/п</w:t>
            </w:r>
          </w:p>
        </w:tc>
        <w:tc>
          <w:tcPr>
            <w:tcW w:w="2759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Змест дзейнасці</w:t>
            </w:r>
          </w:p>
        </w:tc>
        <w:tc>
          <w:tcPr>
            <w:tcW w:w="1313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Група,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805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правядзення</w:t>
            </w:r>
          </w:p>
        </w:tc>
        <w:tc>
          <w:tcPr>
            <w:tcW w:w="1701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правядзення</w:t>
            </w:r>
          </w:p>
        </w:tc>
        <w:tc>
          <w:tcPr>
            <w:tcW w:w="1950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Адказныя 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выканаўцы</w:t>
            </w:r>
          </w:p>
        </w:tc>
      </w:tr>
      <w:tr w:rsidR="00936AEB" w:rsidRPr="005C20D5" w:rsidTr="00157924">
        <w:tc>
          <w:tcPr>
            <w:tcW w:w="610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2759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Працоўны дэсант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“Школьны двор”</w:t>
            </w:r>
          </w:p>
        </w:tc>
        <w:tc>
          <w:tcPr>
            <w:tcW w:w="1313" w:type="dxa"/>
          </w:tcPr>
          <w:p w:rsidR="00936AEB" w:rsidRPr="005C20D5" w:rsidRDefault="00013311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</w:t>
            </w:r>
          </w:p>
        </w:tc>
        <w:tc>
          <w:tcPr>
            <w:tcW w:w="1805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 – 10.45</w:t>
            </w:r>
          </w:p>
        </w:tc>
        <w:tc>
          <w:tcPr>
            <w:tcW w:w="1701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школьны 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</w:t>
            </w:r>
          </w:p>
        </w:tc>
        <w:tc>
          <w:tcPr>
            <w:tcW w:w="1950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выхавальнікі</w:t>
            </w:r>
          </w:p>
        </w:tc>
      </w:tr>
      <w:tr w:rsidR="00936AEB" w:rsidRPr="005C20D5" w:rsidTr="00157924">
        <w:tc>
          <w:tcPr>
            <w:tcW w:w="610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2759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Дзяжурства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сталоўцы</w:t>
            </w:r>
          </w:p>
        </w:tc>
        <w:tc>
          <w:tcPr>
            <w:tcW w:w="1313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па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асобным 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графіку</w:t>
            </w:r>
          </w:p>
        </w:tc>
        <w:tc>
          <w:tcPr>
            <w:tcW w:w="1805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працягу дня </w:t>
            </w:r>
          </w:p>
        </w:tc>
        <w:tc>
          <w:tcPr>
            <w:tcW w:w="1701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сталоўка</w:t>
            </w:r>
          </w:p>
        </w:tc>
        <w:tc>
          <w:tcPr>
            <w:tcW w:w="1950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дзяжурны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адміністратар</w:t>
            </w:r>
          </w:p>
        </w:tc>
      </w:tr>
      <w:tr w:rsidR="0031110C" w:rsidRPr="005C20D5" w:rsidTr="00157924">
        <w:tc>
          <w:tcPr>
            <w:tcW w:w="610" w:type="dxa"/>
          </w:tcPr>
          <w:p w:rsidR="0031110C" w:rsidRPr="005C20D5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2759" w:type="dxa"/>
          </w:tcPr>
          <w:p w:rsidR="0031110C" w:rsidRPr="005C20D5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Кансультацыі па вучэбных прадметах</w:t>
            </w:r>
          </w:p>
        </w:tc>
        <w:tc>
          <w:tcPr>
            <w:tcW w:w="1313" w:type="dxa"/>
          </w:tcPr>
          <w:p w:rsidR="0031110C" w:rsidRPr="005C20D5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805" w:type="dxa"/>
          </w:tcPr>
          <w:p w:rsidR="0031110C" w:rsidRPr="005C20D5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 – 12.00</w:t>
            </w:r>
          </w:p>
        </w:tc>
        <w:tc>
          <w:tcPr>
            <w:tcW w:w="1701" w:type="dxa"/>
          </w:tcPr>
          <w:p w:rsidR="0031110C" w:rsidRPr="005C20D5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класах</w:t>
            </w:r>
          </w:p>
        </w:tc>
        <w:tc>
          <w:tcPr>
            <w:tcW w:w="1950" w:type="dxa"/>
          </w:tcPr>
          <w:p w:rsidR="0031110C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настаўнікі-</w:t>
            </w:r>
          </w:p>
          <w:p w:rsidR="0031110C" w:rsidRPr="005C20D5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прадметнікі</w:t>
            </w:r>
          </w:p>
        </w:tc>
      </w:tr>
      <w:tr w:rsidR="00936AEB" w:rsidRPr="005C20D5" w:rsidTr="00157924">
        <w:tc>
          <w:tcPr>
            <w:tcW w:w="610" w:type="dxa"/>
          </w:tcPr>
          <w:p w:rsidR="00936AEB" w:rsidRPr="005C20D5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936AEB"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759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Выхаваўчае 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мерапрыемства ў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групах</w:t>
            </w:r>
          </w:p>
        </w:tc>
        <w:tc>
          <w:tcPr>
            <w:tcW w:w="1313" w:type="dxa"/>
          </w:tcPr>
          <w:p w:rsidR="00936AEB" w:rsidRPr="005C20D5" w:rsidRDefault="00584C04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013311"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-4</w:t>
            </w:r>
            <w:r w:rsidR="00A424C9"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A424C9" w:rsidRPr="005C20D5" w:rsidRDefault="00A424C9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</w:t>
            </w:r>
          </w:p>
        </w:tc>
        <w:tc>
          <w:tcPr>
            <w:tcW w:w="1805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11.15 – 12.00</w:t>
            </w:r>
          </w:p>
        </w:tc>
        <w:tc>
          <w:tcPr>
            <w:tcW w:w="1701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групах</w:t>
            </w:r>
          </w:p>
        </w:tc>
        <w:tc>
          <w:tcPr>
            <w:tcW w:w="1950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выхавальнікі</w:t>
            </w:r>
          </w:p>
        </w:tc>
      </w:tr>
      <w:tr w:rsidR="00936AEB" w:rsidRPr="005C20D5" w:rsidTr="00157924">
        <w:tc>
          <w:tcPr>
            <w:tcW w:w="610" w:type="dxa"/>
          </w:tcPr>
          <w:p w:rsidR="00936AEB" w:rsidRPr="005C20D5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936AEB"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759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Прагулка на свежым 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паветры</w:t>
            </w:r>
          </w:p>
        </w:tc>
        <w:tc>
          <w:tcPr>
            <w:tcW w:w="1313" w:type="dxa"/>
          </w:tcPr>
          <w:p w:rsidR="00936AEB" w:rsidRPr="005C20D5" w:rsidRDefault="00584C04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013311"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-4</w:t>
            </w:r>
            <w:r w:rsidR="00A424C9"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A424C9" w:rsidRPr="005C20D5" w:rsidRDefault="00A424C9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</w:t>
            </w:r>
          </w:p>
        </w:tc>
        <w:tc>
          <w:tcPr>
            <w:tcW w:w="1805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17.45 – 19.00</w:t>
            </w:r>
          </w:p>
        </w:tc>
        <w:tc>
          <w:tcPr>
            <w:tcW w:w="1701" w:type="dxa"/>
          </w:tcPr>
          <w:p w:rsidR="00936AEB" w:rsidRPr="005C20D5" w:rsidRDefault="00936AEB" w:rsidP="00794C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50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выхавальнікі</w:t>
            </w:r>
          </w:p>
        </w:tc>
      </w:tr>
      <w:tr w:rsidR="00936AEB" w:rsidRPr="005C20D5" w:rsidTr="00157924">
        <w:tc>
          <w:tcPr>
            <w:tcW w:w="610" w:type="dxa"/>
          </w:tcPr>
          <w:p w:rsidR="00936AEB" w:rsidRPr="005C20D5" w:rsidRDefault="0031110C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="00936AEB"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759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Самаабслугоўванне: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вячэрні туалет,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уборка замацаваных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тэрыторый, мыццё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адзення і інш.</w:t>
            </w:r>
          </w:p>
        </w:tc>
        <w:tc>
          <w:tcPr>
            <w:tcW w:w="1313" w:type="dxa"/>
          </w:tcPr>
          <w:p w:rsidR="00936AEB" w:rsidRPr="005C20D5" w:rsidRDefault="00584C04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013311"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-4</w:t>
            </w:r>
            <w:r w:rsidR="00A424C9"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,АСП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6AEB" w:rsidRPr="005C20D5" w:rsidRDefault="00013311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</w:t>
            </w:r>
          </w:p>
        </w:tc>
        <w:tc>
          <w:tcPr>
            <w:tcW w:w="1805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20.45 – 21.00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21.00 – 21.30</w:t>
            </w:r>
          </w:p>
        </w:tc>
        <w:tc>
          <w:tcPr>
            <w:tcW w:w="1701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спальны</w:t>
            </w:r>
          </w:p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корпус</w:t>
            </w:r>
          </w:p>
        </w:tc>
        <w:tc>
          <w:tcPr>
            <w:tcW w:w="1950" w:type="dxa"/>
          </w:tcPr>
          <w:p w:rsidR="00936AEB" w:rsidRPr="005C20D5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20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выхавальнікі</w:t>
            </w:r>
          </w:p>
        </w:tc>
      </w:tr>
    </w:tbl>
    <w:p w:rsidR="009B53EC" w:rsidRPr="00190EB4" w:rsidRDefault="00936AEB" w:rsidP="00421E8C">
      <w:pPr>
        <w:pStyle w:val="a3"/>
        <w:tabs>
          <w:tab w:val="left" w:pos="2325"/>
          <w:tab w:val="center" w:pos="4961"/>
        </w:tabs>
        <w:jc w:val="center"/>
        <w:rPr>
          <w:rFonts w:ascii="Times New Roman" w:hAnsi="Times New Roman" w:cs="Times New Roman"/>
          <w:b/>
          <w:i/>
          <w:sz w:val="40"/>
          <w:szCs w:val="40"/>
          <w:lang w:val="be-BY"/>
        </w:rPr>
      </w:pPr>
      <w:r w:rsidRPr="00190EB4">
        <w:rPr>
          <w:rFonts w:ascii="Times New Roman" w:hAnsi="Times New Roman" w:cs="Times New Roman"/>
          <w:b/>
          <w:i/>
          <w:sz w:val="40"/>
          <w:szCs w:val="40"/>
          <w:lang w:val="be-BY"/>
        </w:rPr>
        <w:t>Агульнашкольныя мерапрыемствы</w:t>
      </w:r>
    </w:p>
    <w:tbl>
      <w:tblPr>
        <w:tblStyle w:val="a4"/>
        <w:tblW w:w="10374" w:type="dxa"/>
        <w:tblLook w:val="04A0" w:firstRow="1" w:lastRow="0" w:firstColumn="1" w:lastColumn="0" w:noHBand="0" w:noVBand="1"/>
      </w:tblPr>
      <w:tblGrid>
        <w:gridCol w:w="589"/>
        <w:gridCol w:w="3214"/>
        <w:gridCol w:w="1317"/>
        <w:gridCol w:w="1687"/>
        <w:gridCol w:w="1608"/>
        <w:gridCol w:w="1959"/>
      </w:tblGrid>
      <w:tr w:rsidR="00936AEB" w:rsidRPr="00FA5C62" w:rsidTr="00D968FA">
        <w:tc>
          <w:tcPr>
            <w:tcW w:w="589" w:type="dxa"/>
          </w:tcPr>
          <w:p w:rsidR="00936AEB" w:rsidRPr="00FA5C62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936AEB" w:rsidRPr="00FA5C62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п/п</w:t>
            </w:r>
          </w:p>
        </w:tc>
        <w:tc>
          <w:tcPr>
            <w:tcW w:w="3214" w:type="dxa"/>
          </w:tcPr>
          <w:p w:rsidR="00936AEB" w:rsidRPr="00FA5C62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</w:t>
            </w:r>
          </w:p>
          <w:p w:rsidR="00936AEB" w:rsidRPr="00FA5C62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мерапрыемстваў</w:t>
            </w:r>
          </w:p>
        </w:tc>
        <w:tc>
          <w:tcPr>
            <w:tcW w:w="1317" w:type="dxa"/>
          </w:tcPr>
          <w:p w:rsidR="00936AEB" w:rsidRPr="00FA5C62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1687" w:type="dxa"/>
          </w:tcPr>
          <w:p w:rsidR="00936AEB" w:rsidRPr="00FA5C62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правядзення</w:t>
            </w:r>
          </w:p>
        </w:tc>
        <w:tc>
          <w:tcPr>
            <w:tcW w:w="1608" w:type="dxa"/>
          </w:tcPr>
          <w:p w:rsidR="00936AEB" w:rsidRPr="00FA5C62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Месца </w:t>
            </w:r>
          </w:p>
          <w:p w:rsidR="00936AEB" w:rsidRPr="00FA5C62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правядзення</w:t>
            </w:r>
          </w:p>
        </w:tc>
        <w:tc>
          <w:tcPr>
            <w:tcW w:w="1959" w:type="dxa"/>
          </w:tcPr>
          <w:p w:rsidR="00936AEB" w:rsidRPr="00FA5C62" w:rsidRDefault="00936AEB" w:rsidP="00794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A5C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Адказныя</w:t>
            </w:r>
          </w:p>
        </w:tc>
      </w:tr>
      <w:tr w:rsidR="000C0AF6" w:rsidRPr="005B77B9" w:rsidTr="00D968FA">
        <w:tc>
          <w:tcPr>
            <w:tcW w:w="589" w:type="dxa"/>
          </w:tcPr>
          <w:p w:rsidR="000C0AF6" w:rsidRPr="00A07A2C" w:rsidRDefault="000C0AF6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14" w:type="dxa"/>
          </w:tcPr>
          <w:p w:rsidR="005B77B9" w:rsidRPr="001B1F3D" w:rsidRDefault="004135BF" w:rsidP="001B1F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Гульня-аукцыён ведаў </w:t>
            </w:r>
            <w:r w:rsidRPr="004135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“Асноўны закон Рэспублікі Беларусь”</w:t>
            </w:r>
          </w:p>
        </w:tc>
        <w:tc>
          <w:tcPr>
            <w:tcW w:w="1317" w:type="dxa"/>
          </w:tcPr>
          <w:p w:rsidR="005B77B9" w:rsidRPr="001B1F3D" w:rsidRDefault="004135BF" w:rsidP="005B7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0C0AF6" w:rsidRPr="001B1F3D" w:rsidRDefault="005B77B9" w:rsidP="005B7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1F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лас</w:t>
            </w:r>
          </w:p>
        </w:tc>
        <w:tc>
          <w:tcPr>
            <w:tcW w:w="1687" w:type="dxa"/>
          </w:tcPr>
          <w:p w:rsidR="005B77B9" w:rsidRPr="00A07A2C" w:rsidRDefault="001B1F3D" w:rsidP="001B1F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1608" w:type="dxa"/>
          </w:tcPr>
          <w:p w:rsidR="005B77B9" w:rsidRDefault="004135BF" w:rsidP="001B1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кабінет </w:t>
            </w:r>
          </w:p>
          <w:p w:rsidR="004135BF" w:rsidRPr="004135BF" w:rsidRDefault="004135BF" w:rsidP="001B1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фізікі</w:t>
            </w:r>
          </w:p>
          <w:p w:rsidR="000C0AF6" w:rsidRPr="00A07A2C" w:rsidRDefault="000C0AF6" w:rsidP="001B1F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59" w:type="dxa"/>
          </w:tcPr>
          <w:p w:rsidR="005B77B9" w:rsidRPr="00A07A2C" w:rsidRDefault="004135BF" w:rsidP="001B1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Гарбаценка А.С.</w:t>
            </w:r>
          </w:p>
        </w:tc>
      </w:tr>
      <w:tr w:rsidR="001B1F3D" w:rsidRPr="004135BF" w:rsidTr="00D968FA">
        <w:tc>
          <w:tcPr>
            <w:tcW w:w="589" w:type="dxa"/>
          </w:tcPr>
          <w:p w:rsidR="001B1F3D" w:rsidRPr="00A07A2C" w:rsidRDefault="001B1F3D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214" w:type="dxa"/>
          </w:tcPr>
          <w:p w:rsidR="001B1F3D" w:rsidRPr="001B1F3D" w:rsidRDefault="004135BF" w:rsidP="001B1F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 эрудытаў</w:t>
            </w:r>
            <w:r w:rsidR="001B1F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“Асноўны закон Рэспублікі Беларусь</w:t>
            </w:r>
            <w:r w:rsidR="001B1F3D" w:rsidRPr="001B1F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317" w:type="dxa"/>
          </w:tcPr>
          <w:p w:rsidR="001B1F3D" w:rsidRDefault="001B1F3D" w:rsidP="005B7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413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B1F3D" w:rsidRPr="001B1F3D" w:rsidRDefault="001B1F3D" w:rsidP="005B7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687" w:type="dxa"/>
          </w:tcPr>
          <w:p w:rsidR="001B1F3D" w:rsidRPr="00A07A2C" w:rsidRDefault="001B1F3D" w:rsidP="001B1F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1608" w:type="dxa"/>
          </w:tcPr>
          <w:p w:rsidR="001B1F3D" w:rsidRDefault="004135BF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кабінет бел.мовы і літаратуры </w:t>
            </w:r>
          </w:p>
        </w:tc>
        <w:tc>
          <w:tcPr>
            <w:tcW w:w="1959" w:type="dxa"/>
          </w:tcPr>
          <w:p w:rsidR="001B1F3D" w:rsidRDefault="001B1F3D" w:rsidP="00D968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Караценка М.М.</w:t>
            </w:r>
          </w:p>
        </w:tc>
      </w:tr>
      <w:tr w:rsidR="00B429B9" w:rsidRPr="004135BF" w:rsidTr="00D968FA">
        <w:tc>
          <w:tcPr>
            <w:tcW w:w="589" w:type="dxa"/>
          </w:tcPr>
          <w:p w:rsidR="00B429B9" w:rsidRDefault="004135BF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429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14" w:type="dxa"/>
          </w:tcPr>
          <w:p w:rsidR="00B429B9" w:rsidRPr="00EF3354" w:rsidRDefault="004135BF" w:rsidP="005C2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Вясёлыя старты</w:t>
            </w:r>
            <w:r w:rsidR="00E025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172C65" w:rsidRPr="00172C65" w:rsidRDefault="00467F66" w:rsidP="00467F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4135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здароўе зберагу – сам сабе дапамагу</w:t>
            </w:r>
            <w:r w:rsidR="00172C65" w:rsidRPr="00172C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317" w:type="dxa"/>
          </w:tcPr>
          <w:p w:rsidR="00B429B9" w:rsidRDefault="001B1F3D" w:rsidP="00084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1F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B1F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B1F3D" w:rsidRPr="001B1F3D" w:rsidRDefault="001B1F3D" w:rsidP="00084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687" w:type="dxa"/>
          </w:tcPr>
          <w:p w:rsidR="00B429B9" w:rsidRDefault="001B1F3D" w:rsidP="00B42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</w:t>
            </w:r>
            <w:r w:rsidR="00FA5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608" w:type="dxa"/>
          </w:tcPr>
          <w:p w:rsidR="00BF585B" w:rsidRPr="00BF585B" w:rsidRDefault="00E02502" w:rsidP="00E02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1959" w:type="dxa"/>
          </w:tcPr>
          <w:p w:rsidR="00B429B9" w:rsidRPr="00A967C8" w:rsidRDefault="00BF585B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Вабішчэвіч С.М.</w:t>
            </w:r>
          </w:p>
        </w:tc>
      </w:tr>
      <w:tr w:rsidR="00D968FA" w:rsidRPr="001B1F3D" w:rsidTr="00D968FA">
        <w:tc>
          <w:tcPr>
            <w:tcW w:w="589" w:type="dxa"/>
          </w:tcPr>
          <w:p w:rsidR="00D968FA" w:rsidRDefault="00D968FA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214" w:type="dxa"/>
          </w:tcPr>
          <w:p w:rsidR="00D968FA" w:rsidRDefault="004135BF" w:rsidP="005C2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Круглы стол </w:t>
            </w:r>
            <w:r w:rsidR="00D968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D968FA" w:rsidRPr="00D968FA" w:rsidRDefault="004135BF" w:rsidP="005C20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“Чаму нам не хапае часу?</w:t>
            </w:r>
            <w:r w:rsidR="00D968F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317" w:type="dxa"/>
          </w:tcPr>
          <w:p w:rsidR="00D968FA" w:rsidRDefault="00D968FA" w:rsidP="00084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3 - 4 </w:t>
            </w:r>
          </w:p>
          <w:p w:rsidR="00D968FA" w:rsidRPr="00D968FA" w:rsidRDefault="00D968FA" w:rsidP="00084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групы</w:t>
            </w:r>
          </w:p>
        </w:tc>
        <w:tc>
          <w:tcPr>
            <w:tcW w:w="1687" w:type="dxa"/>
          </w:tcPr>
          <w:p w:rsidR="00D968FA" w:rsidRDefault="00D968FA" w:rsidP="00B42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1608" w:type="dxa"/>
          </w:tcPr>
          <w:p w:rsidR="00D968FA" w:rsidRDefault="00D968FA" w:rsidP="00E02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</w:t>
            </w:r>
          </w:p>
        </w:tc>
        <w:tc>
          <w:tcPr>
            <w:tcW w:w="1959" w:type="dxa"/>
          </w:tcPr>
          <w:p w:rsidR="00D968FA" w:rsidRDefault="00D968FA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Пятроўская І.С.</w:t>
            </w:r>
          </w:p>
        </w:tc>
      </w:tr>
      <w:tr w:rsidR="00D968FA" w:rsidRPr="001B1F3D" w:rsidTr="00D968FA">
        <w:tc>
          <w:tcPr>
            <w:tcW w:w="589" w:type="dxa"/>
          </w:tcPr>
          <w:p w:rsidR="00D968FA" w:rsidRDefault="00D968FA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214" w:type="dxa"/>
          </w:tcPr>
          <w:p w:rsidR="00D968FA" w:rsidRDefault="004135BF" w:rsidP="005C2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Гадзіна зносін</w:t>
            </w:r>
            <w:r w:rsidR="00D968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D968FA" w:rsidRPr="00D968FA" w:rsidRDefault="004135BF" w:rsidP="005C20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“Калі радасць адна на ўсіх!</w:t>
            </w:r>
            <w:bookmarkStart w:id="0" w:name="_GoBack"/>
            <w:bookmarkEnd w:id="0"/>
            <w:r w:rsidR="00D968FA" w:rsidRPr="00D968F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317" w:type="dxa"/>
          </w:tcPr>
          <w:p w:rsidR="00D968FA" w:rsidRDefault="00D968FA" w:rsidP="00084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 </w:t>
            </w:r>
          </w:p>
          <w:p w:rsidR="00D968FA" w:rsidRDefault="00D968FA" w:rsidP="00D968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групы,</w:t>
            </w:r>
          </w:p>
          <w:p w:rsidR="00D968FA" w:rsidRDefault="00D968FA" w:rsidP="00D968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АСП </w:t>
            </w:r>
          </w:p>
        </w:tc>
        <w:tc>
          <w:tcPr>
            <w:tcW w:w="1687" w:type="dxa"/>
          </w:tcPr>
          <w:p w:rsidR="00D968FA" w:rsidRDefault="00D968FA" w:rsidP="00B42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17.00-18.00</w:t>
            </w:r>
          </w:p>
        </w:tc>
        <w:tc>
          <w:tcPr>
            <w:tcW w:w="1608" w:type="dxa"/>
          </w:tcPr>
          <w:p w:rsidR="00D968FA" w:rsidRDefault="00D968FA" w:rsidP="00E02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актавая зала</w:t>
            </w:r>
          </w:p>
        </w:tc>
        <w:tc>
          <w:tcPr>
            <w:tcW w:w="1959" w:type="dxa"/>
          </w:tcPr>
          <w:p w:rsidR="00D968FA" w:rsidRDefault="00D968FA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Пятроўская І.С., выхавальнікі</w:t>
            </w:r>
          </w:p>
        </w:tc>
      </w:tr>
      <w:tr w:rsidR="00187439" w:rsidRPr="000C0AF6" w:rsidTr="00D968FA">
        <w:tc>
          <w:tcPr>
            <w:tcW w:w="589" w:type="dxa"/>
          </w:tcPr>
          <w:p w:rsidR="00187439" w:rsidRPr="00A07A2C" w:rsidRDefault="001B1F3D" w:rsidP="000C0A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0C0AF6"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14" w:type="dxa"/>
          </w:tcPr>
          <w:p w:rsidR="00187439" w:rsidRPr="00A07A2C" w:rsidRDefault="009B53EC" w:rsidP="00584C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Прагляд мастацкага кінафільма</w:t>
            </w:r>
          </w:p>
          <w:p w:rsidR="00187439" w:rsidRPr="00A07A2C" w:rsidRDefault="00187439" w:rsidP="00584C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17" w:type="dxa"/>
          </w:tcPr>
          <w:p w:rsidR="00187439" w:rsidRPr="00A07A2C" w:rsidRDefault="00187439" w:rsidP="0001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1 - 4</w:t>
            </w:r>
          </w:p>
          <w:p w:rsidR="00187439" w:rsidRPr="00A07A2C" w:rsidRDefault="00187439" w:rsidP="0001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групы,</w:t>
            </w:r>
          </w:p>
          <w:p w:rsidR="00187439" w:rsidRPr="00A07A2C" w:rsidRDefault="00187439" w:rsidP="00013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АСП</w:t>
            </w:r>
          </w:p>
        </w:tc>
        <w:tc>
          <w:tcPr>
            <w:tcW w:w="1687" w:type="dxa"/>
          </w:tcPr>
          <w:p w:rsidR="00187439" w:rsidRPr="00A07A2C" w:rsidRDefault="00187439" w:rsidP="00794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19.30-20.45</w:t>
            </w:r>
          </w:p>
        </w:tc>
        <w:tc>
          <w:tcPr>
            <w:tcW w:w="1608" w:type="dxa"/>
          </w:tcPr>
          <w:p w:rsidR="009B53EC" w:rsidRPr="00A07A2C" w:rsidRDefault="009B53EC" w:rsidP="00B434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актавая</w:t>
            </w:r>
          </w:p>
          <w:p w:rsidR="00187439" w:rsidRPr="00A07A2C" w:rsidRDefault="009B53EC" w:rsidP="00B434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зала</w:t>
            </w:r>
          </w:p>
        </w:tc>
        <w:tc>
          <w:tcPr>
            <w:tcW w:w="1959" w:type="dxa"/>
          </w:tcPr>
          <w:p w:rsidR="00187439" w:rsidRPr="00A07A2C" w:rsidRDefault="009B53EC" w:rsidP="00B434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Пятроўская І.С.,</w:t>
            </w:r>
          </w:p>
          <w:p w:rsidR="009B53EC" w:rsidRPr="00A07A2C" w:rsidRDefault="009B53EC" w:rsidP="00B434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7A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</w:tbl>
    <w:p w:rsidR="00D74F4B" w:rsidRPr="000C0AF6" w:rsidRDefault="00244087" w:rsidP="00244087">
      <w:pPr>
        <w:pStyle w:val="a3"/>
        <w:tabs>
          <w:tab w:val="left" w:pos="330"/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881476" w:rsidRPr="00E02502" w:rsidRDefault="00936AEB" w:rsidP="0037641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2502"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выхаваўчай рабоце</w:t>
      </w:r>
      <w:r w:rsidRPr="00E0250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0250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02502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02502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</w:t>
      </w:r>
      <w:r w:rsidR="00DB6B64" w:rsidRPr="00E02502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EF3354" w:rsidRPr="00E025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2502">
        <w:rPr>
          <w:rFonts w:ascii="Times New Roman" w:hAnsi="Times New Roman" w:cs="Times New Roman"/>
          <w:sz w:val="28"/>
          <w:szCs w:val="28"/>
          <w:lang w:val="be-BY"/>
        </w:rPr>
        <w:t>Т.А.Харошка</w:t>
      </w:r>
    </w:p>
    <w:sectPr w:rsidR="00881476" w:rsidRPr="00E02502" w:rsidSect="007C67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0F82"/>
    <w:multiLevelType w:val="hybridMultilevel"/>
    <w:tmpl w:val="9382626E"/>
    <w:lvl w:ilvl="0" w:tplc="E3C23C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A4C57"/>
    <w:multiLevelType w:val="hybridMultilevel"/>
    <w:tmpl w:val="DFECEF02"/>
    <w:lvl w:ilvl="0" w:tplc="BA0C00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17F"/>
    <w:multiLevelType w:val="hybridMultilevel"/>
    <w:tmpl w:val="73B21292"/>
    <w:lvl w:ilvl="0" w:tplc="5E9AC0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787B"/>
    <w:multiLevelType w:val="hybridMultilevel"/>
    <w:tmpl w:val="0ACEE7C6"/>
    <w:lvl w:ilvl="0" w:tplc="AF20F3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E1404"/>
    <w:multiLevelType w:val="hybridMultilevel"/>
    <w:tmpl w:val="0E3685D6"/>
    <w:lvl w:ilvl="0" w:tplc="802A36A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B"/>
    <w:rsid w:val="00013311"/>
    <w:rsid w:val="000326CC"/>
    <w:rsid w:val="000461C0"/>
    <w:rsid w:val="00084E5A"/>
    <w:rsid w:val="00092B07"/>
    <w:rsid w:val="000C0AF6"/>
    <w:rsid w:val="000D5F09"/>
    <w:rsid w:val="00104168"/>
    <w:rsid w:val="00106D87"/>
    <w:rsid w:val="00157924"/>
    <w:rsid w:val="00172C65"/>
    <w:rsid w:val="00177470"/>
    <w:rsid w:val="00187439"/>
    <w:rsid w:val="00190EB4"/>
    <w:rsid w:val="001B1F3D"/>
    <w:rsid w:val="001B5F9B"/>
    <w:rsid w:val="001F544D"/>
    <w:rsid w:val="00244087"/>
    <w:rsid w:val="00272AFA"/>
    <w:rsid w:val="00287FC5"/>
    <w:rsid w:val="002A7EB6"/>
    <w:rsid w:val="002B5F29"/>
    <w:rsid w:val="002C0E0D"/>
    <w:rsid w:val="002C25A0"/>
    <w:rsid w:val="002E2995"/>
    <w:rsid w:val="0031110C"/>
    <w:rsid w:val="00330745"/>
    <w:rsid w:val="0037641E"/>
    <w:rsid w:val="003C152C"/>
    <w:rsid w:val="003E6882"/>
    <w:rsid w:val="004135BF"/>
    <w:rsid w:val="00421E8C"/>
    <w:rsid w:val="00433FA1"/>
    <w:rsid w:val="00467F66"/>
    <w:rsid w:val="004C7938"/>
    <w:rsid w:val="004C7D95"/>
    <w:rsid w:val="00525450"/>
    <w:rsid w:val="00584C04"/>
    <w:rsid w:val="005A4C71"/>
    <w:rsid w:val="005B77B9"/>
    <w:rsid w:val="005C20D5"/>
    <w:rsid w:val="005F4177"/>
    <w:rsid w:val="00633591"/>
    <w:rsid w:val="006761B8"/>
    <w:rsid w:val="007530EC"/>
    <w:rsid w:val="00775A90"/>
    <w:rsid w:val="00881476"/>
    <w:rsid w:val="008A5126"/>
    <w:rsid w:val="00914943"/>
    <w:rsid w:val="00936AEB"/>
    <w:rsid w:val="009674EA"/>
    <w:rsid w:val="00980894"/>
    <w:rsid w:val="009A19BA"/>
    <w:rsid w:val="009B4542"/>
    <w:rsid w:val="009B53EC"/>
    <w:rsid w:val="00A07A2C"/>
    <w:rsid w:val="00A30C16"/>
    <w:rsid w:val="00A424C9"/>
    <w:rsid w:val="00A910DD"/>
    <w:rsid w:val="00A967C8"/>
    <w:rsid w:val="00AC177F"/>
    <w:rsid w:val="00AC479D"/>
    <w:rsid w:val="00AF068F"/>
    <w:rsid w:val="00B071F8"/>
    <w:rsid w:val="00B429B9"/>
    <w:rsid w:val="00B434E3"/>
    <w:rsid w:val="00B54D6A"/>
    <w:rsid w:val="00BF585B"/>
    <w:rsid w:val="00C52CD4"/>
    <w:rsid w:val="00C56B47"/>
    <w:rsid w:val="00C76B12"/>
    <w:rsid w:val="00C94E90"/>
    <w:rsid w:val="00CA3AF6"/>
    <w:rsid w:val="00CD1900"/>
    <w:rsid w:val="00D61E6D"/>
    <w:rsid w:val="00D74F4B"/>
    <w:rsid w:val="00D968FA"/>
    <w:rsid w:val="00DB6B64"/>
    <w:rsid w:val="00DE2339"/>
    <w:rsid w:val="00E01127"/>
    <w:rsid w:val="00E02502"/>
    <w:rsid w:val="00EB2174"/>
    <w:rsid w:val="00EF037A"/>
    <w:rsid w:val="00EF3354"/>
    <w:rsid w:val="00EF76F6"/>
    <w:rsid w:val="00F44457"/>
    <w:rsid w:val="00F75CF3"/>
    <w:rsid w:val="00FA5C62"/>
    <w:rsid w:val="00FB2AEA"/>
    <w:rsid w:val="00FC371B"/>
    <w:rsid w:val="00FC5DCE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EB"/>
    <w:pPr>
      <w:spacing w:after="0" w:line="240" w:lineRule="auto"/>
    </w:pPr>
  </w:style>
  <w:style w:type="table" w:styleId="a4">
    <w:name w:val="Table Grid"/>
    <w:basedOn w:val="a1"/>
    <w:uiPriority w:val="59"/>
    <w:rsid w:val="0093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C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0D5F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5F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EB"/>
    <w:pPr>
      <w:spacing w:after="0" w:line="240" w:lineRule="auto"/>
    </w:pPr>
  </w:style>
  <w:style w:type="table" w:styleId="a4">
    <w:name w:val="Table Grid"/>
    <w:basedOn w:val="a1"/>
    <w:uiPriority w:val="59"/>
    <w:rsid w:val="0093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C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0D5F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5F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2019-04-10T06:06:00Z</cp:lastPrinted>
  <dcterms:created xsi:type="dcterms:W3CDTF">2018-04-07T12:23:00Z</dcterms:created>
  <dcterms:modified xsi:type="dcterms:W3CDTF">2019-04-13T11:22:00Z</dcterms:modified>
</cp:coreProperties>
</file>